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E01E" w14:textId="408600A6" w:rsidR="008B1344" w:rsidRPr="00724AFF" w:rsidRDefault="008B1344" w:rsidP="008B1344">
      <w:pPr>
        <w:pStyle w:val="KhngDncch"/>
        <w:rPr>
          <w:rFonts w:ascii="Times New Roman" w:hAnsi="Times New Roman" w:cs="Times New Roman"/>
          <w:b/>
          <w:bCs/>
        </w:rPr>
      </w:pPr>
      <w:r w:rsidRPr="00724AFF">
        <w:rPr>
          <w:rFonts w:ascii="Times New Roman" w:hAnsi="Times New Roman" w:cs="Times New Roman"/>
        </w:rPr>
        <w:t xml:space="preserve">                                                 </w:t>
      </w:r>
      <w:r w:rsidRPr="00724AFF">
        <w:rPr>
          <w:rFonts w:ascii="Times New Roman" w:hAnsi="Times New Roman" w:cs="Times New Roman"/>
          <w:b/>
          <w:bCs/>
        </w:rPr>
        <w:t>Công Ty TNHH Công Nghệ &amp; Dịch Vụ Phong Hoàng Nguyên</w:t>
      </w:r>
    </w:p>
    <w:p w14:paraId="7E83D4DF" w14:textId="1D39A323" w:rsidR="008B1344" w:rsidRPr="00724AFF" w:rsidRDefault="008B1344" w:rsidP="008B1344">
      <w:pPr>
        <w:pStyle w:val="KhngDncch"/>
        <w:rPr>
          <w:rFonts w:ascii="Times New Roman" w:hAnsi="Times New Roman" w:cs="Times New Roman"/>
          <w:b/>
          <w:bCs/>
        </w:rPr>
      </w:pPr>
      <w:r w:rsidRPr="00724AFF">
        <w:rPr>
          <w:rFonts w:ascii="Times New Roman" w:hAnsi="Times New Roman" w:cs="Times New Roman"/>
        </w:rPr>
        <w:t xml:space="preserve">                                       </w:t>
      </w:r>
      <w:r w:rsidR="00753E64">
        <w:rPr>
          <w:rFonts w:ascii="Times New Roman" w:hAnsi="Times New Roman" w:cs="Times New Roman"/>
        </w:rPr>
        <w:t xml:space="preserve"> </w:t>
      </w:r>
      <w:r w:rsidR="00753E64" w:rsidRPr="00753E64">
        <w:rPr>
          <w:rFonts w:ascii="Times New Roman" w:hAnsi="Times New Roman" w:cs="Times New Roman"/>
          <w:b/>
          <w:bCs/>
        </w:rPr>
        <w:t>114 Huỳnh Văn Lũy, Phường Phú Lợi, TP Thủ Dầu Một, T. Bình Dương</w:t>
      </w:r>
    </w:p>
    <w:p w14:paraId="11B083E3" w14:textId="564DB775" w:rsidR="008B1344" w:rsidRPr="00724AFF" w:rsidRDefault="00B25668" w:rsidP="008B1344">
      <w:pPr>
        <w:pStyle w:val="KhngDncch"/>
        <w:rPr>
          <w:rFonts w:ascii="Times New Roman" w:hAnsi="Times New Roman" w:cs="Times New Roman"/>
          <w:b/>
          <w:bCs/>
        </w:rPr>
      </w:pPr>
      <w:r w:rsidRPr="00724AFF">
        <w:rPr>
          <w:rFonts w:ascii="Times New Roman" w:hAnsi="Times New Roman" w:cs="Times New Roman"/>
          <w:b/>
          <w:bCs/>
        </w:rPr>
        <w:t xml:space="preserve"> </w:t>
      </w:r>
    </w:p>
    <w:p w14:paraId="2F77EDBB" w14:textId="09098014" w:rsidR="00B25668" w:rsidRPr="00724AFF" w:rsidRDefault="008B1344" w:rsidP="007344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4AFF">
        <w:rPr>
          <w:rFonts w:ascii="Times New Roman" w:hAnsi="Times New Roman" w:cs="Times New Roman"/>
          <w:b/>
        </w:rPr>
        <w:t xml:space="preserve">                            </w:t>
      </w:r>
      <w:r w:rsidR="00B25668" w:rsidRPr="00724A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Trung Tâm Bảo Hành </w:t>
      </w:r>
      <w:r w:rsidR="007C3D36" w:rsidRPr="00724AFF">
        <w:rPr>
          <w:rFonts w:ascii="Times New Roman" w:hAnsi="Times New Roman" w:cs="Times New Roman"/>
          <w:b/>
          <w:color w:val="FF0000"/>
          <w:sz w:val="24"/>
          <w:szCs w:val="24"/>
        </w:rPr>
        <w:t>Chính Hãng</w:t>
      </w:r>
      <w:r w:rsidRPr="00724A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DAIKIN – SHARP - ALASKA</w:t>
      </w:r>
    </w:p>
    <w:p w14:paraId="7A997466" w14:textId="20F01819" w:rsidR="00FA1117" w:rsidRPr="00724AFF" w:rsidRDefault="00FA1117" w:rsidP="00FA1117">
      <w:pPr>
        <w:spacing w:after="0" w:line="525" w:lineRule="atLeast"/>
        <w:rPr>
          <w:rFonts w:ascii="Times New Roman" w:eastAsia="Times New Roman" w:hAnsi="Times New Roman" w:cs="Times New Roman"/>
          <w:b/>
          <w:bCs/>
          <w:caps/>
          <w:color w:val="006BD5"/>
          <w:sz w:val="27"/>
          <w:szCs w:val="27"/>
        </w:rPr>
      </w:pPr>
      <w:r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7"/>
          <w:szCs w:val="27"/>
        </w:rPr>
        <w:t xml:space="preserve">TUYỂN DỤNG: NHÂN VIÊN </w:t>
      </w:r>
      <w:r w:rsidR="00CF6226"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7"/>
          <w:szCs w:val="27"/>
        </w:rPr>
        <w:t>KỸ THUẬT ĐIỆN TỬ</w:t>
      </w:r>
      <w:r w:rsidR="00A2365B"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7"/>
          <w:szCs w:val="27"/>
        </w:rPr>
        <w:t>-</w:t>
      </w:r>
      <w:r w:rsidR="00CF6226"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7"/>
          <w:szCs w:val="27"/>
        </w:rPr>
        <w:t>ĐIỆN LẠNH</w:t>
      </w:r>
    </w:p>
    <w:p w14:paraId="56248304" w14:textId="77777777" w:rsidR="007C3D36" w:rsidRPr="00724AFF" w:rsidRDefault="007C3D36" w:rsidP="00FA1117">
      <w:pPr>
        <w:spacing w:after="0" w:line="525" w:lineRule="atLeast"/>
        <w:rPr>
          <w:rFonts w:ascii="Times New Roman" w:eastAsia="Times New Roman" w:hAnsi="Times New Roman" w:cs="Times New Roman"/>
          <w:b/>
          <w:bCs/>
          <w:caps/>
          <w:color w:val="006BD5"/>
          <w:sz w:val="27"/>
          <w:szCs w:val="27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1400"/>
        <w:gridCol w:w="4340"/>
        <w:gridCol w:w="2020"/>
        <w:gridCol w:w="1540"/>
      </w:tblGrid>
      <w:tr w:rsidR="00102CF8" w:rsidRPr="00724AFF" w14:paraId="29C58357" w14:textId="77777777" w:rsidTr="00102CF8">
        <w:trPr>
          <w:trHeight w:val="52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53CCA42C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Địa điểm: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6CC300E0" w14:textId="117643E5" w:rsidR="00102CF8" w:rsidRPr="00724AFF" w:rsidRDefault="00533156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E64">
              <w:rPr>
                <w:rFonts w:ascii="Times New Roman" w:hAnsi="Times New Roman" w:cs="Times New Roman"/>
                <w:b/>
                <w:bCs/>
              </w:rPr>
              <w:t>114 Huỳnh Văn Lũy, Phường Phú Lợi, TP Thủ Dầu Một, T. Bình Dương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100589DD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Cấp bậc: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3F8699C2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Nhân viên</w:t>
            </w:r>
          </w:p>
        </w:tc>
      </w:tr>
      <w:tr w:rsidR="00102CF8" w:rsidRPr="00724AFF" w14:paraId="2D033778" w14:textId="77777777" w:rsidTr="00102CF8">
        <w:trPr>
          <w:trHeight w:val="86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194C6E9C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Ngành nghề: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243C0D85" w14:textId="4B36291B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Kỷ thuật sửa chữa, Điện Tử-Điện Lạnh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2EDF7FA9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Bằng cấp: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4F312FCA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Học nghề, Trung Cấp, Cao Đẳng, Đại Học</w:t>
            </w:r>
          </w:p>
        </w:tc>
      </w:tr>
      <w:tr w:rsidR="00102CF8" w:rsidRPr="00724AFF" w14:paraId="382E051E" w14:textId="77777777" w:rsidTr="00102CF8">
        <w:trPr>
          <w:trHeight w:val="52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6F73BD53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Hình thức: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463304F9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Việc làm toàn thời gian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2E52ACFC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lượng tuyển: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34C301EF" w14:textId="449180C3" w:rsidR="00102CF8" w:rsidRPr="00724AFF" w:rsidRDefault="00753E64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E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102CF8" w:rsidRPr="00753E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 Nam</w:t>
            </w:r>
          </w:p>
        </w:tc>
      </w:tr>
      <w:tr w:rsidR="00102CF8" w:rsidRPr="00724AFF" w14:paraId="6F910291" w14:textId="77777777" w:rsidTr="00102CF8">
        <w:trPr>
          <w:trHeight w:val="52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58871AD3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Lương: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521D0311" w14:textId="717713F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Thu nhập tối thiểu là </w:t>
            </w:r>
            <w:r w:rsidR="00B047ED" w:rsidRPr="00724A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724A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triệu</w:t>
            </w:r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đồng </w:t>
            </w:r>
            <w:r w:rsidR="005966BA"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lương, doanh số)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3E0B8B07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Hạn chót nộp hồ sơ: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5BE15BF1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2CF8" w:rsidRPr="00724AFF" w14:paraId="7A354B8E" w14:textId="77777777" w:rsidTr="00102CF8">
        <w:trPr>
          <w:trHeight w:val="522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291C6299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Phúc lợi: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40FF4D0A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 Được tham gia đầy đủ BHYT, BHXH, BHTN... theo quy định của nhà nước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1D3B6116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Kinh nghiệm: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0A08446A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E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Sinh viên mới ra Trường</w:t>
            </w:r>
          </w:p>
        </w:tc>
      </w:tr>
      <w:tr w:rsidR="00102CF8" w:rsidRPr="00724AFF" w14:paraId="5BFE509D" w14:textId="77777777" w:rsidTr="00102CF8">
        <w:trPr>
          <w:trHeight w:val="52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7780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4C155F83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Được hưởng các chính sách, chế độ phúc lợi của công ty dành cho nhân viên:  thưởng lễ, tết, du lịch...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01A6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2E13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2CF8" w:rsidRPr="00724AFF" w14:paraId="7A96D604" w14:textId="77777777" w:rsidTr="00102CF8">
        <w:trPr>
          <w:trHeight w:val="52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46677C57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Tuổi: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0B19DF43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Không giới hạn</w:t>
            </w:r>
          </w:p>
        </w:tc>
      </w:tr>
    </w:tbl>
    <w:p w14:paraId="0B9D06EE" w14:textId="063FF86D" w:rsidR="00FA1117" w:rsidRPr="00724AFF" w:rsidRDefault="00B25668" w:rsidP="00FA1117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aps/>
          <w:color w:val="006BD5"/>
          <w:sz w:val="21"/>
          <w:szCs w:val="21"/>
        </w:rPr>
      </w:pPr>
      <w:r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 xml:space="preserve">MÔ TẢ </w:t>
      </w:r>
      <w:r w:rsidR="00FA1117"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>CÔNG VIỆC</w:t>
      </w:r>
    </w:p>
    <w:p w14:paraId="221F9588" w14:textId="0D5B37CA" w:rsidR="00FA1117" w:rsidRPr="00724AFF" w:rsidRDefault="00FA1117" w:rsidP="00FA111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</w:rPr>
      </w:pPr>
      <w:r w:rsidRPr="00724AFF">
        <w:rPr>
          <w:rFonts w:ascii="Times New Roman" w:eastAsia="Times New Roman" w:hAnsi="Times New Roman" w:cs="Times New Roman"/>
          <w:color w:val="666666"/>
        </w:rPr>
        <w:t xml:space="preserve">- Nhân viên </w:t>
      </w:r>
      <w:r w:rsidR="00A2365B" w:rsidRPr="00724AFF">
        <w:rPr>
          <w:rFonts w:ascii="Times New Roman" w:eastAsia="Times New Roman" w:hAnsi="Times New Roman" w:cs="Times New Roman"/>
          <w:color w:val="666666"/>
        </w:rPr>
        <w:t>kỷ thuật, sửa chữa, bảo trì, thiết bị điện tử</w:t>
      </w:r>
      <w:r w:rsidR="00126723"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r w:rsidR="00A2365B" w:rsidRPr="00724AFF">
        <w:rPr>
          <w:rFonts w:ascii="Times New Roman" w:eastAsia="Times New Roman" w:hAnsi="Times New Roman" w:cs="Times New Roman"/>
          <w:color w:val="666666"/>
        </w:rPr>
        <w:t>-</w:t>
      </w:r>
      <w:r w:rsidR="00126723"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r w:rsidR="00A2365B" w:rsidRPr="00724AFF">
        <w:rPr>
          <w:rFonts w:ascii="Times New Roman" w:eastAsia="Times New Roman" w:hAnsi="Times New Roman" w:cs="Times New Roman"/>
          <w:color w:val="666666"/>
        </w:rPr>
        <w:t xml:space="preserve">điện lạnh </w:t>
      </w:r>
      <w:r w:rsidR="006F1501" w:rsidRPr="00724AFF">
        <w:rPr>
          <w:rFonts w:ascii="Times New Roman" w:eastAsia="Times New Roman" w:hAnsi="Times New Roman" w:cs="Times New Roman"/>
          <w:color w:val="666666"/>
        </w:rPr>
        <w:t>:</w:t>
      </w:r>
    </w:p>
    <w:p w14:paraId="37B00670" w14:textId="77777777" w:rsidR="006F1501" w:rsidRPr="00724AFF" w:rsidRDefault="006F1501" w:rsidP="006F1501">
      <w:pPr>
        <w:pStyle w:val="oancuaDanhsach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</w:rPr>
      </w:pPr>
      <w:r w:rsidRPr="00724AFF">
        <w:rPr>
          <w:rFonts w:ascii="Times New Roman" w:eastAsia="Times New Roman" w:hAnsi="Times New Roman" w:cs="Times New Roman"/>
          <w:color w:val="666666"/>
        </w:rPr>
        <w:t>Bảo hành, bảo trì , vệ sinh, MÁY LẠNH, MÁY GIẶT, TỦ LẠNH…</w:t>
      </w:r>
    </w:p>
    <w:p w14:paraId="733DE110" w14:textId="7224157D" w:rsidR="006F1501" w:rsidRPr="00724AFF" w:rsidRDefault="006F1501" w:rsidP="006F1501">
      <w:pPr>
        <w:pStyle w:val="oancuaDanhsach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</w:rPr>
      </w:pPr>
      <w:r w:rsidRPr="00724AFF">
        <w:rPr>
          <w:rFonts w:ascii="Times New Roman" w:eastAsia="Times New Roman" w:hAnsi="Times New Roman" w:cs="Times New Roman"/>
          <w:color w:val="666666"/>
        </w:rPr>
        <w:t>Bảo hành, sửa chữa, Tivi và các sản phẩm điện tử…</w:t>
      </w:r>
    </w:p>
    <w:p w14:paraId="1D3DB697" w14:textId="1257BA86" w:rsidR="00580337" w:rsidRPr="00724AFF" w:rsidRDefault="00580337" w:rsidP="00FA111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</w:rPr>
      </w:pPr>
      <w:r w:rsidRPr="00724AFF">
        <w:rPr>
          <w:rFonts w:ascii="Times New Roman" w:eastAsia="Times New Roman" w:hAnsi="Times New Roman" w:cs="Times New Roman"/>
          <w:color w:val="666666"/>
        </w:rPr>
        <w:t>- Được tham gia khóa đào tạo nghiệp vụ và các kỹ năng nâng cao tay nghề.</w:t>
      </w:r>
    </w:p>
    <w:p w14:paraId="30B842CF" w14:textId="0E219C7E" w:rsidR="00FA1117" w:rsidRPr="00724AFF" w:rsidRDefault="00102CF8" w:rsidP="00FA1117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aps/>
          <w:color w:val="006BD5"/>
          <w:sz w:val="21"/>
          <w:szCs w:val="21"/>
        </w:rPr>
      </w:pPr>
      <w:r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>CHẾ ĐỘ LƯƠNG THƯỞNG</w:t>
      </w:r>
    </w:p>
    <w:p w14:paraId="27E7CA77" w14:textId="77BB75A3" w:rsidR="00FA1117" w:rsidRPr="00724AFF" w:rsidRDefault="00FA1117" w:rsidP="00FA111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- </w:t>
      </w:r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Lương , thưởng theo doanh số tối thiểu </w:t>
      </w:r>
      <w:r w:rsidR="007C3D36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: </w:t>
      </w:r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8,000,000 vnđ ; nhận đào tạo thực hành cho sinh viên đi thực tập ( hỗ trợ phí </w:t>
      </w:r>
      <w:r w:rsidR="00126723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tiền cơm, tiền đi lại )</w:t>
      </w:r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.</w:t>
      </w:r>
    </w:p>
    <w:p w14:paraId="024F0F76" w14:textId="77777777" w:rsidR="00FA1117" w:rsidRPr="00724AFF" w:rsidRDefault="00FA1117" w:rsidP="00FA1117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aps/>
          <w:color w:val="006BD5"/>
          <w:sz w:val="21"/>
          <w:szCs w:val="21"/>
        </w:rPr>
      </w:pPr>
      <w:r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>HỒ SƠ TUYỂN DỤNG</w:t>
      </w:r>
    </w:p>
    <w:p w14:paraId="17A3BCAB" w14:textId="77777777" w:rsidR="00102CF8" w:rsidRPr="00724AFF" w:rsidRDefault="00FA1117" w:rsidP="00102CF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01 Đơn xin việc có dán ảnh </w:t>
      </w:r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; 02 Bản sơ yếu lý lịch có công chứng xác nhận của UBND phường/xã </w:t>
      </w:r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; Bản sao hộ khẩu, CMND có công chứng của UBND phường/xã xác nhận sao y bản chính </w:t>
      </w:r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; Bản sao các văn bằng, chứng chỉ nghề liên quan có công chứng của UBND phường/xã xác nhận sao y bản chính</w:t>
      </w:r>
      <w:r w:rsidR="00580337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; 02 Tấm hình mới nhất khổ 3x4</w:t>
      </w:r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; (Tất cả giấy tờ trên có thời hạn không quá 6 tháng kể từ ngày công chứng)</w:t>
      </w:r>
    </w:p>
    <w:p w14:paraId="5907595C" w14:textId="0FDC75E6" w:rsidR="00FA1117" w:rsidRPr="00724AFF" w:rsidRDefault="00FA1117" w:rsidP="00102CF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>THÔNG TIN LIÊN HỆ</w:t>
      </w:r>
      <w:r w:rsidR="00102CF8"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 xml:space="preserve"> : </w:t>
      </w:r>
    </w:p>
    <w:p w14:paraId="09FBFB99" w14:textId="5123498F" w:rsidR="00FA1117" w:rsidRPr="00724AFF" w:rsidRDefault="00FA1117" w:rsidP="00FA111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- </w:t>
      </w:r>
      <w:r w:rsidR="00753E64" w:rsidRPr="00753E64">
        <w:rPr>
          <w:rFonts w:ascii="Times New Roman" w:hAnsi="Times New Roman" w:cs="Times New Roman"/>
        </w:rPr>
        <w:t>114 Huỳnh Văn Lũy, Phường Phú Lợi, TP Thủ Dầu Một, T. Bình Dương</w:t>
      </w:r>
    </w:p>
    <w:p w14:paraId="22EFDE39" w14:textId="3A0E9FF9" w:rsidR="00FA1117" w:rsidRPr="00724AFF" w:rsidRDefault="00FA1117" w:rsidP="00FA111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Email: </w:t>
      </w:r>
      <w:r w:rsidR="00126723" w:rsidRPr="00724AFF">
        <w:rPr>
          <w:rFonts w:ascii="Times New Roman" w:hAnsi="Times New Roman" w:cs="Times New Roman"/>
          <w:color w:val="FF0000"/>
          <w:shd w:val="clear" w:color="auto" w:fill="FFFFFF"/>
        </w:rPr>
        <w:t>minhthe121180@yahoo.com.vn</w:t>
      </w:r>
      <w:r w:rsidR="00102CF8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; Phone: </w:t>
      </w:r>
      <w:r w:rsidR="00126723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0918149324</w:t>
      </w:r>
      <w:r w:rsidR="005966BA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 </w:t>
      </w:r>
      <w:r w:rsidR="00533156">
        <w:rPr>
          <w:rFonts w:ascii="Times New Roman" w:eastAsia="Times New Roman" w:hAnsi="Times New Roman" w:cs="Times New Roman"/>
          <w:color w:val="666666"/>
          <w:sz w:val="24"/>
          <w:szCs w:val="24"/>
        </w:rPr>
        <w:t>Mr Thế</w:t>
      </w:r>
      <w:r w:rsidR="005966BA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)</w:t>
      </w:r>
    </w:p>
    <w:sectPr w:rsidR="00FA1117" w:rsidRPr="00724AFF" w:rsidSect="00345910">
      <w:pgSz w:w="11906" w:h="16838" w:code="9"/>
      <w:pgMar w:top="851" w:right="1138" w:bottom="851" w:left="1267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515F8"/>
    <w:multiLevelType w:val="hybridMultilevel"/>
    <w:tmpl w:val="16F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DC"/>
    <w:rsid w:val="000942CE"/>
    <w:rsid w:val="00102CF8"/>
    <w:rsid w:val="00126723"/>
    <w:rsid w:val="001D13B9"/>
    <w:rsid w:val="0025023F"/>
    <w:rsid w:val="00345910"/>
    <w:rsid w:val="003928E1"/>
    <w:rsid w:val="00421AAB"/>
    <w:rsid w:val="004B6269"/>
    <w:rsid w:val="00510612"/>
    <w:rsid w:val="00533156"/>
    <w:rsid w:val="00541121"/>
    <w:rsid w:val="00580337"/>
    <w:rsid w:val="005966BA"/>
    <w:rsid w:val="006F1501"/>
    <w:rsid w:val="0070142D"/>
    <w:rsid w:val="00724AFF"/>
    <w:rsid w:val="0073415F"/>
    <w:rsid w:val="0073441F"/>
    <w:rsid w:val="00753E64"/>
    <w:rsid w:val="007641C7"/>
    <w:rsid w:val="007C3D36"/>
    <w:rsid w:val="0082794B"/>
    <w:rsid w:val="008B1344"/>
    <w:rsid w:val="008E2857"/>
    <w:rsid w:val="009220DF"/>
    <w:rsid w:val="00A05B03"/>
    <w:rsid w:val="00A2365B"/>
    <w:rsid w:val="00A739F0"/>
    <w:rsid w:val="00A81E9C"/>
    <w:rsid w:val="00B047ED"/>
    <w:rsid w:val="00B25668"/>
    <w:rsid w:val="00B33B90"/>
    <w:rsid w:val="00B40F4F"/>
    <w:rsid w:val="00B46D3F"/>
    <w:rsid w:val="00B64D6B"/>
    <w:rsid w:val="00CA7274"/>
    <w:rsid w:val="00CF6226"/>
    <w:rsid w:val="00D06920"/>
    <w:rsid w:val="00D6693E"/>
    <w:rsid w:val="00D87877"/>
    <w:rsid w:val="00E278B7"/>
    <w:rsid w:val="00E449DC"/>
    <w:rsid w:val="00EF0A88"/>
    <w:rsid w:val="00F46359"/>
    <w:rsid w:val="00FA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CDEF"/>
  <w15:chartTrackingRefBased/>
  <w15:docId w15:val="{28F21A5D-CC02-4C32-8065-B715D731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734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734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734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uiPriority w:val="1"/>
    <w:qFormat/>
    <w:rsid w:val="0073441F"/>
    <w:pPr>
      <w:spacing w:after="0" w:line="240" w:lineRule="auto"/>
    </w:pPr>
  </w:style>
  <w:style w:type="character" w:customStyle="1" w:styleId="u1Char">
    <w:name w:val="Đầu đề 1 Char"/>
    <w:basedOn w:val="Phngmcinhcuaoanvn"/>
    <w:link w:val="u1"/>
    <w:uiPriority w:val="9"/>
    <w:rsid w:val="007344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7344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7344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iuSach">
    <w:name w:val="Book Title"/>
    <w:basedOn w:val="Phngmcinhcuaoanvn"/>
    <w:uiPriority w:val="33"/>
    <w:qFormat/>
    <w:rsid w:val="0073441F"/>
    <w:rPr>
      <w:b/>
      <w:bCs/>
      <w:i/>
      <w:iCs/>
      <w:spacing w:val="5"/>
    </w:rPr>
  </w:style>
  <w:style w:type="character" w:styleId="ThamchiuTinht">
    <w:name w:val="Subtle Reference"/>
    <w:basedOn w:val="Phngmcinhcuaoanvn"/>
    <w:uiPriority w:val="31"/>
    <w:qFormat/>
    <w:rsid w:val="0073441F"/>
    <w:rPr>
      <w:smallCaps/>
      <w:color w:val="5A5A5A" w:themeColor="text1" w:themeTint="A5"/>
    </w:rPr>
  </w:style>
  <w:style w:type="character" w:styleId="Manh">
    <w:name w:val="Strong"/>
    <w:basedOn w:val="Phngmcinhcuaoanvn"/>
    <w:uiPriority w:val="22"/>
    <w:qFormat/>
    <w:rsid w:val="00FA1117"/>
    <w:rPr>
      <w:b/>
      <w:bCs/>
    </w:rPr>
  </w:style>
  <w:style w:type="paragraph" w:styleId="oancuaDanhsach">
    <w:name w:val="List Paragraph"/>
    <w:basedOn w:val="Binhthng"/>
    <w:uiPriority w:val="34"/>
    <w:qFormat/>
    <w:rsid w:val="006F1501"/>
    <w:pPr>
      <w:ind w:left="720"/>
      <w:contextualSpacing/>
    </w:pPr>
  </w:style>
  <w:style w:type="character" w:styleId="Siuktni">
    <w:name w:val="Hyperlink"/>
    <w:basedOn w:val="Phngmcinhcuaoanvn"/>
    <w:uiPriority w:val="99"/>
    <w:unhideWhenUsed/>
    <w:rsid w:val="00102CF8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10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5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3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5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Nguyen Hoang</dc:creator>
  <cp:keywords/>
  <dc:description/>
  <cp:lastModifiedBy>Phong Nguyen Hoang</cp:lastModifiedBy>
  <cp:revision>82</cp:revision>
  <dcterms:created xsi:type="dcterms:W3CDTF">2018-07-04T08:20:00Z</dcterms:created>
  <dcterms:modified xsi:type="dcterms:W3CDTF">2020-09-14T07:44:00Z</dcterms:modified>
</cp:coreProperties>
</file>